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740" w:rsidRDefault="008730DB">
      <w:r>
        <w:rPr>
          <w:noProof/>
        </w:rPr>
        <w:drawing>
          <wp:inline distT="0" distB="0" distL="0" distR="0">
            <wp:extent cx="5738648" cy="2766553"/>
            <wp:effectExtent l="0" t="0" r="0" b="0"/>
            <wp:docPr id="3" name="Picture 3" descr="C:\Users\remote\AppData\Local\Microsoft\Windows\INetCache\Content.MSO\69B99CD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emote\AppData\Local\Microsoft\Windows\INetCache\Content.MSO\69B99CD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917" cy="279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Pr="008730DB" w:rsidRDefault="00011E0F" w:rsidP="00011E0F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</w:t>
      </w:r>
      <w:r w:rsidR="008730DB">
        <w:rPr>
          <w:rFonts w:ascii="Comic Sans MS" w:hAnsi="Comic Sans MS"/>
          <w:sz w:val="72"/>
        </w:rPr>
        <w:t>The Romans</w:t>
      </w:r>
      <w:r>
        <w:rPr>
          <w:rFonts w:ascii="Comic Sans MS" w:hAnsi="Comic Sans MS"/>
          <w:sz w:val="72"/>
        </w:rPr>
        <w:t xml:space="preserve"> in Britain</w:t>
      </w:r>
    </w:p>
    <w:p w:rsidR="008730DB" w:rsidRDefault="008730DB"/>
    <w:p w:rsidR="00423C02" w:rsidRDefault="00423C02"/>
    <w:p w:rsidR="008730DB" w:rsidRDefault="008730DB" w:rsidP="008730DB">
      <w:r>
        <w:rPr>
          <w:noProof/>
        </w:rPr>
        <w:drawing>
          <wp:inline distT="0" distB="0" distL="0" distR="0">
            <wp:extent cx="5383033" cy="3582591"/>
            <wp:effectExtent l="0" t="0" r="8255" b="0"/>
            <wp:docPr id="4" name="Picture 4" descr="C:\Users\remote\AppData\Local\Microsoft\Windows\INetCache\Content.MSO\4E77ED4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emote\AppData\Local\Microsoft\Windows\INetCache\Content.MSO\4E77ED4F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549" cy="359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Pr="008730DB" w:rsidRDefault="008730DB" w:rsidP="008730DB">
      <w:pPr>
        <w:ind w:firstLine="720"/>
      </w:pP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Ancient Greeks</w:t>
      </w:r>
    </w:p>
    <w:p w:rsidR="008730DB" w:rsidRDefault="008730DB">
      <w:r>
        <w:rPr>
          <w:noProof/>
        </w:rPr>
        <w:lastRenderedPageBreak/>
        <w:drawing>
          <wp:inline distT="0" distB="0" distL="0" distR="0">
            <wp:extent cx="5756744" cy="3223520"/>
            <wp:effectExtent l="0" t="0" r="0" b="0"/>
            <wp:docPr id="5" name="Picture 5" descr="Sutton Hoo | Suffolk | National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utton Hoo | Suffolk | National Trus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196" cy="3250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Default="008730DB" w:rsidP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</w:t>
      </w: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Anglo-Saxons</w:t>
      </w:r>
    </w:p>
    <w:p w:rsidR="008730DB" w:rsidRDefault="008730DB" w:rsidP="008730DB">
      <w:pPr>
        <w:rPr>
          <w:rFonts w:ascii="Comic Sans MS" w:hAnsi="Comic Sans MS"/>
        </w:rPr>
      </w:pPr>
    </w:p>
    <w:p w:rsidR="00423C02" w:rsidRPr="008730DB" w:rsidRDefault="00423C02" w:rsidP="008730DB">
      <w:pPr>
        <w:rPr>
          <w:rFonts w:ascii="Comic Sans MS" w:hAnsi="Comic Sans MS"/>
        </w:rPr>
      </w:pPr>
    </w:p>
    <w:p w:rsidR="008730DB" w:rsidRPr="008730DB" w:rsidRDefault="008730DB" w:rsidP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>
            <wp:extent cx="5849007" cy="3113222"/>
            <wp:effectExtent l="0" t="0" r="0" b="0"/>
            <wp:docPr id="6" name="Picture 6" descr="C:\Users\remote\AppData\Local\Microsoft\Windows\INetCache\Content.MSO\1EEAF7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emote\AppData\Local\Microsoft\Windows\INetCache\Content.MSO\1EEAF7B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8302" cy="31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0DB" w:rsidRDefault="008730DB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     </w:t>
      </w: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Tudors</w:t>
      </w:r>
    </w:p>
    <w:p w:rsidR="008730DB" w:rsidRDefault="006B1C42">
      <w:r>
        <w:rPr>
          <w:noProof/>
        </w:rPr>
        <w:lastRenderedPageBreak/>
        <w:drawing>
          <wp:inline distT="0" distB="0" distL="0" distR="0">
            <wp:extent cx="4869712" cy="3256716"/>
            <wp:effectExtent l="0" t="0" r="7620" b="1270"/>
            <wp:docPr id="8" name="Picture 8" descr="C:\Users\remote\AppData\Local\Microsoft\Windows\INetCache\Content.MSO\A454B71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emote\AppData\Local\Microsoft\Windows\INetCache\Content.MSO\A454B71E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71" cy="328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42" w:rsidRDefault="006B1C42" w:rsidP="006B1C42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    The </w:t>
      </w:r>
      <w:r>
        <w:rPr>
          <w:rFonts w:ascii="Comic Sans MS" w:hAnsi="Comic Sans MS"/>
          <w:sz w:val="72"/>
        </w:rPr>
        <w:t>Stone Age</w:t>
      </w:r>
    </w:p>
    <w:p w:rsidR="00187CDE" w:rsidRPr="007259A6" w:rsidRDefault="00187CDE" w:rsidP="006B1C42">
      <w:pPr>
        <w:rPr>
          <w:rFonts w:ascii="Comic Sans MS" w:hAnsi="Comic Sans MS"/>
          <w:sz w:val="24"/>
        </w:rPr>
      </w:pPr>
    </w:p>
    <w:p w:rsidR="00187CDE" w:rsidRDefault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noProof/>
          <w:sz w:val="72"/>
        </w:rPr>
        <w:drawing>
          <wp:inline distT="0" distB="0" distL="0" distR="0" wp14:anchorId="3940DEB6" wp14:editId="08ACD159">
            <wp:extent cx="5295014" cy="3558519"/>
            <wp:effectExtent l="0" t="0" r="1270" b="4445"/>
            <wp:docPr id="9" name="Picture 9" descr="C:\Users\remote\AppData\Local\Microsoft\Windows\INetCache\Content.MSO\AE6510D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remote\AppData\Local\Microsoft\Windows\INetCache\Content.MSO\AE6510DC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585" cy="359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CDE" w:rsidRDefault="00187CDE" w:rsidP="00187CDE">
      <w:pPr>
        <w:rPr>
          <w:rFonts w:ascii="Comic Sans MS" w:hAnsi="Comic Sans MS"/>
          <w:sz w:val="72"/>
        </w:rPr>
      </w:pPr>
      <w:r>
        <w:rPr>
          <w:rFonts w:ascii="Comic Sans MS" w:hAnsi="Comic Sans MS"/>
          <w:sz w:val="72"/>
        </w:rPr>
        <w:t xml:space="preserve">   </w:t>
      </w:r>
      <w:r>
        <w:rPr>
          <w:rFonts w:ascii="Comic Sans MS" w:hAnsi="Comic Sans MS"/>
          <w:sz w:val="72"/>
        </w:rPr>
        <w:t xml:space="preserve">The </w:t>
      </w:r>
      <w:r>
        <w:rPr>
          <w:rFonts w:ascii="Comic Sans MS" w:hAnsi="Comic Sans MS"/>
          <w:sz w:val="72"/>
        </w:rPr>
        <w:t>Ancient Egyptians</w:t>
      </w:r>
    </w:p>
    <w:p w:rsidR="00C83C17" w:rsidRP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72"/>
        </w:rPr>
        <w:br w:type="page"/>
      </w:r>
      <w:r w:rsidRPr="00C83C17">
        <w:rPr>
          <w:rFonts w:ascii="Comic Sans MS" w:hAnsi="Comic Sans MS"/>
          <w:sz w:val="52"/>
        </w:rPr>
        <w:lastRenderedPageBreak/>
        <w:t>Stone Age – 15000 – 3000 BC</w:t>
      </w:r>
    </w:p>
    <w:p w:rsidR="00C83C17" w:rsidRDefault="00C83C17" w:rsidP="006B1C42">
      <w:pPr>
        <w:rPr>
          <w:rFonts w:ascii="Comic Sans MS" w:hAnsi="Comic Sans MS"/>
          <w:sz w:val="52"/>
        </w:rPr>
      </w:pPr>
      <w:r w:rsidRPr="00C83C17">
        <w:rPr>
          <w:rFonts w:ascii="Comic Sans MS" w:hAnsi="Comic Sans MS"/>
          <w:sz w:val="52"/>
        </w:rPr>
        <w:t>Ancient Egypt – 3100 – 800 BC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Ancient Greeks – 776-146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Romans – 43 – 420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Anglo-Saxons – 450-1066</w:t>
      </w:r>
    </w:p>
    <w:p w:rsidR="00C83C17" w:rsidRDefault="00C83C17" w:rsidP="006B1C42">
      <w:pPr>
        <w:rPr>
          <w:rFonts w:ascii="Comic Sans MS" w:hAnsi="Comic Sans MS"/>
          <w:sz w:val="52"/>
        </w:rPr>
      </w:pPr>
      <w:r>
        <w:rPr>
          <w:rFonts w:ascii="Comic Sans MS" w:hAnsi="Comic Sans MS"/>
          <w:sz w:val="52"/>
        </w:rPr>
        <w:t>Tudors – 1485 – 1603</w:t>
      </w:r>
    </w:p>
    <w:p w:rsidR="00C83C17" w:rsidRPr="00C83C17" w:rsidRDefault="00C83C17" w:rsidP="006B1C42">
      <w:pPr>
        <w:rPr>
          <w:rFonts w:ascii="Comic Sans MS" w:hAnsi="Comic Sans MS"/>
          <w:sz w:val="52"/>
        </w:rPr>
      </w:pPr>
    </w:p>
    <w:p w:rsidR="006B1C42" w:rsidRDefault="006B1C42">
      <w:bookmarkStart w:id="0" w:name="_GoBack"/>
      <w:bookmarkEnd w:id="0"/>
    </w:p>
    <w:sectPr w:rsidR="006B1C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DB"/>
    <w:rsid w:val="00011E0F"/>
    <w:rsid w:val="00187CDE"/>
    <w:rsid w:val="0039309F"/>
    <w:rsid w:val="00423C02"/>
    <w:rsid w:val="006B1C42"/>
    <w:rsid w:val="007259A6"/>
    <w:rsid w:val="00804740"/>
    <w:rsid w:val="008730DB"/>
    <w:rsid w:val="00C8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D585C"/>
  <w15:chartTrackingRefBased/>
  <w15:docId w15:val="{1191D5B8-0191-47DF-90BC-8AA9402E5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2</cp:revision>
  <dcterms:created xsi:type="dcterms:W3CDTF">2023-04-02T13:43:00Z</dcterms:created>
  <dcterms:modified xsi:type="dcterms:W3CDTF">2023-04-02T13:43:00Z</dcterms:modified>
</cp:coreProperties>
</file>